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9AB" w:rsidRPr="00CF3354" w:rsidRDefault="00A949AB" w:rsidP="00A949AB">
      <w:pPr>
        <w:rPr>
          <w:b/>
        </w:rPr>
      </w:pPr>
      <w:r w:rsidRPr="00CF3354">
        <w:rPr>
          <w:b/>
        </w:rPr>
        <w:t>Anniston Runners Club Executive Bo</w:t>
      </w:r>
      <w:r w:rsidR="00643168">
        <w:rPr>
          <w:b/>
        </w:rPr>
        <w:t>ard Meeting: Monday, June 3, 2013</w:t>
      </w:r>
    </w:p>
    <w:p w:rsidR="00A949AB" w:rsidRDefault="00643168" w:rsidP="00A949AB">
      <w:r>
        <w:t>Location: Anniston YMCA</w:t>
      </w:r>
      <w:r w:rsidR="00A949AB">
        <w:t>, 5 p.m.</w:t>
      </w:r>
    </w:p>
    <w:p w:rsidR="00A949AB" w:rsidRDefault="00643168" w:rsidP="00643168">
      <w:pPr>
        <w:spacing w:after="0"/>
      </w:pPr>
      <w:r>
        <w:t xml:space="preserve">Exec Board </w:t>
      </w:r>
      <w:r w:rsidR="00A949AB">
        <w:t>Present: Nancy Grace, Mark Lentz, Leah Stuart, Brooke Nelson</w:t>
      </w:r>
    </w:p>
    <w:p w:rsidR="00643168" w:rsidRDefault="00643168" w:rsidP="00643168">
      <w:pPr>
        <w:spacing w:after="0"/>
      </w:pPr>
      <w:r>
        <w:t>(Haley Gregg, Woodstock RD, came in late)</w:t>
      </w:r>
    </w:p>
    <w:p w:rsidR="00643168" w:rsidRDefault="00643168" w:rsidP="00643168">
      <w:pPr>
        <w:spacing w:after="0"/>
      </w:pPr>
    </w:p>
    <w:p w:rsidR="00643168" w:rsidRDefault="00643168" w:rsidP="00A949AB">
      <w:r>
        <w:t xml:space="preserve">Extended Board Present: Holly </w:t>
      </w:r>
      <w:proofErr w:type="spellStart"/>
      <w:r>
        <w:t>Doktor</w:t>
      </w:r>
      <w:proofErr w:type="spellEnd"/>
      <w:r>
        <w:t>, Youth Running and Cheryl Lentz, Membership Chair</w:t>
      </w:r>
    </w:p>
    <w:p w:rsidR="00A949AB" w:rsidRDefault="00A949AB" w:rsidP="00A949AB">
      <w:r>
        <w:t>Nancy Grace cal</w:t>
      </w:r>
      <w:r w:rsidR="00643168">
        <w:t>led the meeting to order at 5:13</w:t>
      </w:r>
      <w:r>
        <w:t xml:space="preserve"> p.m.</w:t>
      </w:r>
      <w:r w:rsidR="00643168">
        <w:t xml:space="preserve"> Brooke took minutes since there was no Secretary present.</w:t>
      </w:r>
    </w:p>
    <w:p w:rsidR="00643168" w:rsidRDefault="004F0D43" w:rsidP="00643168">
      <w:pPr>
        <w:pStyle w:val="ListParagraph"/>
        <w:numPr>
          <w:ilvl w:val="0"/>
          <w:numId w:val="1"/>
        </w:numPr>
      </w:pPr>
      <w:r>
        <w:t>Woodstock Course Certification:</w:t>
      </w:r>
      <w:r w:rsidR="00643168">
        <w:t xml:space="preserve"> The course is due to be certified before this year’s event. </w:t>
      </w:r>
    </w:p>
    <w:p w:rsidR="00A949AB" w:rsidRDefault="00643168" w:rsidP="00643168">
      <w:pPr>
        <w:pStyle w:val="ListParagraph"/>
        <w:numPr>
          <w:ilvl w:val="0"/>
          <w:numId w:val="3"/>
        </w:numPr>
      </w:pPr>
      <w:r>
        <w:t>Leah said she had received an invoice from Jon Elmore for $355 for Woodstock course certification. She assumed this meant it had been done; however, she was confused by the date of June 11, 2013 on the invoice.</w:t>
      </w:r>
    </w:p>
    <w:p w:rsidR="00643168" w:rsidRDefault="00643168" w:rsidP="00643168">
      <w:pPr>
        <w:pStyle w:val="ListParagraph"/>
        <w:numPr>
          <w:ilvl w:val="0"/>
          <w:numId w:val="3"/>
        </w:numPr>
      </w:pPr>
      <w:r>
        <w:t xml:space="preserve">She will mail the check to his address: 3428  </w:t>
      </w:r>
      <w:proofErr w:type="spellStart"/>
      <w:r>
        <w:t>Tanglewood</w:t>
      </w:r>
      <w:proofErr w:type="spellEnd"/>
      <w:r>
        <w:t xml:space="preserve"> Drive, SW, Decatur, AL 35603</w:t>
      </w:r>
    </w:p>
    <w:p w:rsidR="00643168" w:rsidRDefault="00643168" w:rsidP="00643168">
      <w:pPr>
        <w:pStyle w:val="ListParagraph"/>
        <w:numPr>
          <w:ilvl w:val="0"/>
          <w:numId w:val="3"/>
        </w:numPr>
      </w:pPr>
      <w:r>
        <w:t>After Haley’s arrival, we revisited this topic, and Haley clarified that the course had not been re-certified yet, but is set to be done, hence the June 11 date.</w:t>
      </w:r>
    </w:p>
    <w:p w:rsidR="00643168" w:rsidRDefault="00643168" w:rsidP="00643168">
      <w:pPr>
        <w:pStyle w:val="ListParagraph"/>
        <w:numPr>
          <w:ilvl w:val="0"/>
          <w:numId w:val="1"/>
        </w:numPr>
      </w:pPr>
      <w:r>
        <w:t>Equipment Rental Agreement: Mark shared a copy of the updated Equipment Rental Agreement Form.</w:t>
      </w:r>
    </w:p>
    <w:p w:rsidR="00643168" w:rsidRDefault="00643168" w:rsidP="00643168">
      <w:pPr>
        <w:pStyle w:val="ListParagraph"/>
        <w:numPr>
          <w:ilvl w:val="0"/>
          <w:numId w:val="4"/>
        </w:numPr>
      </w:pPr>
      <w:r>
        <w:t>Mark updated the club website where there is a link to the form for people to fill out, so that we make sure we get all the info we need.</w:t>
      </w:r>
    </w:p>
    <w:p w:rsidR="00643168" w:rsidRDefault="00643168" w:rsidP="00643168">
      <w:pPr>
        <w:pStyle w:val="ListParagraph"/>
        <w:numPr>
          <w:ilvl w:val="0"/>
          <w:numId w:val="4"/>
        </w:numPr>
      </w:pPr>
      <w:r>
        <w:t>It is now the RD’s responsibility to get an operator, but we will provide them with a list of operators familiar with the equipment.</w:t>
      </w:r>
    </w:p>
    <w:p w:rsidR="00643168" w:rsidRDefault="000E6435" w:rsidP="00643168">
      <w:pPr>
        <w:pStyle w:val="ListParagraph"/>
        <w:numPr>
          <w:ilvl w:val="0"/>
          <w:numId w:val="4"/>
        </w:numPr>
      </w:pPr>
      <w:r>
        <w:t>The Board discussed the agreement.</w:t>
      </w:r>
    </w:p>
    <w:p w:rsidR="000E6435" w:rsidRDefault="000E6435" w:rsidP="00643168">
      <w:pPr>
        <w:pStyle w:val="ListParagraph"/>
        <w:numPr>
          <w:ilvl w:val="0"/>
          <w:numId w:val="4"/>
        </w:numPr>
      </w:pPr>
      <w:r>
        <w:t>Nancy motioned to accept the agreement. Leah seconded. The motion passed.</w:t>
      </w:r>
    </w:p>
    <w:p w:rsidR="00EE4788" w:rsidRDefault="004F0D43" w:rsidP="00EE4788">
      <w:pPr>
        <w:pStyle w:val="ListParagraph"/>
        <w:numPr>
          <w:ilvl w:val="0"/>
          <w:numId w:val="1"/>
        </w:numPr>
      </w:pPr>
      <w:proofErr w:type="spellStart"/>
      <w:r>
        <w:t>Rockin</w:t>
      </w:r>
      <w:proofErr w:type="spellEnd"/>
      <w:r>
        <w:t>’ Choccolocco</w:t>
      </w:r>
      <w:r w:rsidR="00EE4788">
        <w:t>: In the last meeting, the Board agreed to allow Todd</w:t>
      </w:r>
      <w:r>
        <w:t xml:space="preserve"> Henderson’s </w:t>
      </w:r>
      <w:r w:rsidR="00EE4788">
        <w:t xml:space="preserve">newest race, the </w:t>
      </w:r>
      <w:proofErr w:type="spellStart"/>
      <w:r w:rsidR="00EE4788">
        <w:t>Rockin</w:t>
      </w:r>
      <w:proofErr w:type="spellEnd"/>
      <w:r w:rsidR="00EE4788">
        <w:t xml:space="preserve">’ Choccolocco Half/50K on the ARC Calendar as a club-owned/managed race since it met the requirements as laid out on the RRCA website. There was a lot of discussion and the Board as a whole was uncomfortable with the agreement, but voted for it with the stipulation that the Board would revisit it each year and Todd would be held to account for his events. On behalf of the Board, Brooke approached Jean </w:t>
      </w:r>
      <w:proofErr w:type="spellStart"/>
      <w:r w:rsidR="00EE4788">
        <w:t>Knaack</w:t>
      </w:r>
      <w:proofErr w:type="spellEnd"/>
      <w:r w:rsidR="00EE4788">
        <w:t xml:space="preserve">, the Executive Director of the RRCA, to open discussion about the agreement with Todd. In the past, </w:t>
      </w:r>
      <w:proofErr w:type="spellStart"/>
      <w:r w:rsidR="00EE4788">
        <w:t>Knaack</w:t>
      </w:r>
      <w:proofErr w:type="spellEnd"/>
      <w:r w:rsidR="00EE4788">
        <w:t xml:space="preserve"> had supported the agreement that Todd’s races would be considered club-owned/managed with no problems or liability, but in the past year, the insurance requirements have become much more stringent. </w:t>
      </w:r>
      <w:proofErr w:type="spellStart"/>
      <w:r w:rsidR="00EE4788">
        <w:t>Knaack</w:t>
      </w:r>
      <w:proofErr w:type="spellEnd"/>
      <w:r w:rsidR="00EE4788">
        <w:t xml:space="preserve"> said she felt we needed to break the agreement after the </w:t>
      </w:r>
      <w:proofErr w:type="spellStart"/>
      <w:r w:rsidR="00EE4788">
        <w:t>Rockin</w:t>
      </w:r>
      <w:proofErr w:type="spellEnd"/>
      <w:r w:rsidR="00EE4788">
        <w:t>/Choccolocco race, so that Todd would get his own membership in RRCA and thereby have insurance to cover his events, including the Pinhoti 100 and Mount Cheaha 50K.</w:t>
      </w:r>
    </w:p>
    <w:p w:rsidR="00EE4788" w:rsidRDefault="00EE4788" w:rsidP="00EE4788">
      <w:pPr>
        <w:pStyle w:val="ListParagraph"/>
        <w:numPr>
          <w:ilvl w:val="0"/>
          <w:numId w:val="5"/>
        </w:numPr>
      </w:pPr>
      <w:r>
        <w:t xml:space="preserve">The board received the info from </w:t>
      </w:r>
      <w:proofErr w:type="spellStart"/>
      <w:r>
        <w:t>Knaack</w:t>
      </w:r>
      <w:proofErr w:type="spellEnd"/>
      <w:r>
        <w:t xml:space="preserve"> a week before the </w:t>
      </w:r>
      <w:proofErr w:type="spellStart"/>
      <w:r>
        <w:t>Rockin</w:t>
      </w:r>
      <w:proofErr w:type="spellEnd"/>
      <w:r>
        <w:t>’ Choccolocco race, even though she was contacted right after the last board meeting. It was too late to make a change before his event.</w:t>
      </w:r>
    </w:p>
    <w:p w:rsidR="00EE4788" w:rsidRDefault="00EE4788" w:rsidP="00EE4788">
      <w:pPr>
        <w:pStyle w:val="ListParagraph"/>
        <w:numPr>
          <w:ilvl w:val="0"/>
          <w:numId w:val="5"/>
        </w:numPr>
      </w:pPr>
      <w:r>
        <w:lastRenderedPageBreak/>
        <w:t xml:space="preserve">The Board discussed the situation and agreed with </w:t>
      </w:r>
      <w:proofErr w:type="spellStart"/>
      <w:r>
        <w:t>Knaack’s</w:t>
      </w:r>
      <w:proofErr w:type="spellEnd"/>
      <w:r>
        <w:t xml:space="preserve"> suggestion.</w:t>
      </w:r>
    </w:p>
    <w:p w:rsidR="00EE4788" w:rsidRDefault="00EE4788" w:rsidP="00EE4788">
      <w:pPr>
        <w:pStyle w:val="ListParagraph"/>
        <w:numPr>
          <w:ilvl w:val="0"/>
          <w:numId w:val="5"/>
        </w:numPr>
      </w:pPr>
      <w:r>
        <w:t>Haley suggested that the ARC pay for Todd’s</w:t>
      </w:r>
      <w:r w:rsidR="00E65956">
        <w:t xml:space="preserve"> membership in the RRCA as part of our sponsorship for his races.</w:t>
      </w:r>
    </w:p>
    <w:p w:rsidR="00EE4788" w:rsidRDefault="00EE4788" w:rsidP="00EE4788">
      <w:pPr>
        <w:pStyle w:val="ListParagraph"/>
        <w:numPr>
          <w:ilvl w:val="0"/>
          <w:numId w:val="5"/>
        </w:numPr>
      </w:pPr>
      <w:r>
        <w:t>Nancy asked Brooke to let Todd know about the upcoming changes, which she did. Todd was very agreeable with the changes.</w:t>
      </w:r>
    </w:p>
    <w:p w:rsidR="00E65956" w:rsidRDefault="00E65956" w:rsidP="00EE4788">
      <w:pPr>
        <w:pStyle w:val="ListParagraph"/>
        <w:numPr>
          <w:ilvl w:val="0"/>
          <w:numId w:val="5"/>
        </w:numPr>
      </w:pPr>
      <w:r>
        <w:t>At this Board meeting, the Board discussed the details of what had occurred since the last meeting.</w:t>
      </w:r>
    </w:p>
    <w:p w:rsidR="00E65956" w:rsidRDefault="00E65956" w:rsidP="00E65956">
      <w:pPr>
        <w:pStyle w:val="ListParagraph"/>
        <w:numPr>
          <w:ilvl w:val="0"/>
          <w:numId w:val="6"/>
        </w:numPr>
      </w:pPr>
      <w:r>
        <w:t>Brooke motioned that the ARC offer Todd a check for $600 written to the RRCA in return for consideration as a sponsor for each of his four races ($150/per race).</w:t>
      </w:r>
    </w:p>
    <w:p w:rsidR="00E65956" w:rsidRDefault="00E65956" w:rsidP="00E65956">
      <w:pPr>
        <w:pStyle w:val="ListParagraph"/>
        <w:numPr>
          <w:ilvl w:val="0"/>
          <w:numId w:val="6"/>
        </w:numPr>
      </w:pPr>
      <w:r>
        <w:t>Nancy seconded the motion, and the motion passed.</w:t>
      </w:r>
    </w:p>
    <w:p w:rsidR="00E65956" w:rsidRDefault="00E65956" w:rsidP="00E65956">
      <w:pPr>
        <w:pStyle w:val="ListParagraph"/>
        <w:numPr>
          <w:ilvl w:val="0"/>
          <w:numId w:val="6"/>
        </w:numPr>
      </w:pPr>
      <w:r>
        <w:t xml:space="preserve">In addition, Todd said he wanted to continue this year in the appointed position as Ultra-Race Director. </w:t>
      </w:r>
    </w:p>
    <w:p w:rsidR="004F0D43" w:rsidRDefault="00E65956" w:rsidP="004F0D43">
      <w:pPr>
        <w:pStyle w:val="ListParagraph"/>
        <w:numPr>
          <w:ilvl w:val="0"/>
          <w:numId w:val="6"/>
        </w:numPr>
      </w:pPr>
      <w:r>
        <w:t xml:space="preserve">The Board noted that the Ultra-Race Division receives </w:t>
      </w:r>
      <w:r w:rsidR="004F0D43">
        <w:t>$750 per year, as do all divisions. This money has been spent this year, and it went to MC50K. The Board wants to reinforce that these funds for each division need to be spend for specifically for ARC-related expenditures.</w:t>
      </w:r>
    </w:p>
    <w:p w:rsidR="004F0D43" w:rsidRDefault="004F0D43" w:rsidP="004F0D43">
      <w:pPr>
        <w:pStyle w:val="ListParagraph"/>
        <w:numPr>
          <w:ilvl w:val="0"/>
          <w:numId w:val="6"/>
        </w:numPr>
      </w:pPr>
      <w:r>
        <w:t>Brooke will contact Todd and let him know the Board’s decision.</w:t>
      </w:r>
    </w:p>
    <w:p w:rsidR="004F0D43" w:rsidRDefault="004F0D43" w:rsidP="004F0D43">
      <w:pPr>
        <w:pStyle w:val="ListParagraph"/>
        <w:numPr>
          <w:ilvl w:val="0"/>
          <w:numId w:val="6"/>
        </w:numPr>
      </w:pPr>
      <w:r>
        <w:t>The Board will revisit the sponsorship of these races each year.</w:t>
      </w:r>
    </w:p>
    <w:p w:rsidR="004F0D43" w:rsidRDefault="004F0D43" w:rsidP="004F0D43">
      <w:pPr>
        <w:pStyle w:val="ListParagraph"/>
        <w:numPr>
          <w:ilvl w:val="0"/>
          <w:numId w:val="1"/>
        </w:numPr>
      </w:pPr>
      <w:r>
        <w:t>Remembrance Run: Brooke discussed holding the 2</w:t>
      </w:r>
      <w:r w:rsidRPr="004F0D43">
        <w:rPr>
          <w:vertAlign w:val="superscript"/>
        </w:rPr>
        <w:t>nd</w:t>
      </w:r>
      <w:r>
        <w:t xml:space="preserve"> Annual Remembrance Run the Saturday before Woodstock, on July 27, on the Woodstock course as a training run. Nancy motioned that we should do this again. Brooke seconded. The motion passed.</w:t>
      </w:r>
    </w:p>
    <w:p w:rsidR="004F0D43" w:rsidRDefault="004F0D43" w:rsidP="004F0D43">
      <w:pPr>
        <w:pStyle w:val="ListParagraph"/>
        <w:numPr>
          <w:ilvl w:val="0"/>
          <w:numId w:val="1"/>
        </w:numPr>
      </w:pPr>
      <w:r>
        <w:t xml:space="preserve">Vacancy of Secretary: Amie Hinton has had to resign due to personal reasons. </w:t>
      </w:r>
    </w:p>
    <w:p w:rsidR="004F0D43" w:rsidRDefault="004F0D43" w:rsidP="004F0D43">
      <w:pPr>
        <w:pStyle w:val="ListParagraph"/>
        <w:numPr>
          <w:ilvl w:val="0"/>
          <w:numId w:val="9"/>
        </w:numPr>
      </w:pPr>
      <w:r>
        <w:t>The Board discussed possible candidates for the position.</w:t>
      </w:r>
    </w:p>
    <w:p w:rsidR="004F0D43" w:rsidRDefault="004F0D43" w:rsidP="004F0D43">
      <w:pPr>
        <w:pStyle w:val="ListParagraph"/>
        <w:numPr>
          <w:ilvl w:val="0"/>
          <w:numId w:val="9"/>
        </w:numPr>
      </w:pPr>
      <w:r>
        <w:t>Nancy is going to make contact and will let the board know.</w:t>
      </w:r>
    </w:p>
    <w:p w:rsidR="004F0D43" w:rsidRDefault="004F0D43" w:rsidP="004F0D43">
      <w:pPr>
        <w:pStyle w:val="ListParagraph"/>
        <w:numPr>
          <w:ilvl w:val="0"/>
          <w:numId w:val="1"/>
        </w:numPr>
      </w:pPr>
      <w:r>
        <w:t xml:space="preserve">Historic Woodstock Signs: The Board, City Council and Historic Preservation Committee were all in agreement as to which signs to order. The City Council approved the expenditure for them to pay the entire cost of the signs to be erected at the Start and Finish lines. Councilman Jay Jenkins wants smaller signs created and erected every ¼ mile along the course. </w:t>
      </w:r>
    </w:p>
    <w:p w:rsidR="004F0D43" w:rsidRDefault="004F0D43" w:rsidP="004F0D43">
      <w:pPr>
        <w:pStyle w:val="ListParagraph"/>
        <w:numPr>
          <w:ilvl w:val="0"/>
          <w:numId w:val="1"/>
        </w:numPr>
      </w:pPr>
      <w:r>
        <w:t>Equipment Operator: Mark has agreed to fill this position for the remainder of the year.</w:t>
      </w:r>
    </w:p>
    <w:p w:rsidR="004F0D43" w:rsidRDefault="004F0D43" w:rsidP="004F0D43">
      <w:pPr>
        <w:pStyle w:val="ListParagraph"/>
        <w:numPr>
          <w:ilvl w:val="0"/>
          <w:numId w:val="1"/>
        </w:numPr>
      </w:pPr>
      <w:r>
        <w:t xml:space="preserve">Volunteer Incentives Manager: At our last meeting, Haley proposed that we create this position. </w:t>
      </w:r>
      <w:r w:rsidR="009319CC">
        <w:t xml:space="preserve">There was discussion as to how to fill this position. The Board came up with a name, and Nancy is going to contact them. </w:t>
      </w:r>
      <w:r>
        <w:t>The duties of the position would include:</w:t>
      </w:r>
    </w:p>
    <w:p w:rsidR="004F0D43" w:rsidRDefault="00345FB0" w:rsidP="00345FB0">
      <w:pPr>
        <w:pStyle w:val="ListParagraph"/>
        <w:numPr>
          <w:ilvl w:val="0"/>
          <w:numId w:val="10"/>
        </w:numPr>
      </w:pPr>
      <w:r>
        <w:t>Researching what other club’s do to get members more involved in volunteering.</w:t>
      </w:r>
    </w:p>
    <w:p w:rsidR="00345FB0" w:rsidRDefault="00345FB0" w:rsidP="00345FB0">
      <w:pPr>
        <w:pStyle w:val="ListParagraph"/>
        <w:numPr>
          <w:ilvl w:val="0"/>
          <w:numId w:val="10"/>
        </w:numPr>
      </w:pPr>
      <w:r>
        <w:t>Create a program to be presented to the Board that would reward members for volunteering.</w:t>
      </w:r>
    </w:p>
    <w:p w:rsidR="009319CC" w:rsidRDefault="009319CC" w:rsidP="00345FB0">
      <w:pPr>
        <w:pStyle w:val="ListParagraph"/>
        <w:numPr>
          <w:ilvl w:val="0"/>
          <w:numId w:val="10"/>
        </w:numPr>
      </w:pPr>
      <w:r>
        <w:t>Request volunteers to fill positions that will include the ARC Booth, volunteer for GP races, other ARC-related events.</w:t>
      </w:r>
    </w:p>
    <w:p w:rsidR="00345FB0" w:rsidRDefault="00345FB0" w:rsidP="00345FB0">
      <w:pPr>
        <w:pStyle w:val="ListParagraph"/>
        <w:numPr>
          <w:ilvl w:val="0"/>
          <w:numId w:val="10"/>
        </w:numPr>
      </w:pPr>
      <w:r>
        <w:t>Keep up with/tally points of members who volunteer.</w:t>
      </w:r>
    </w:p>
    <w:p w:rsidR="00345FB0" w:rsidRDefault="00345FB0" w:rsidP="00345FB0">
      <w:pPr>
        <w:pStyle w:val="ListParagraph"/>
        <w:numPr>
          <w:ilvl w:val="0"/>
          <w:numId w:val="10"/>
        </w:numPr>
      </w:pPr>
      <w:r>
        <w:t>Post the points on the website.</w:t>
      </w:r>
    </w:p>
    <w:p w:rsidR="00345FB0" w:rsidRDefault="00345FB0" w:rsidP="00345FB0">
      <w:pPr>
        <w:pStyle w:val="ListParagraph"/>
        <w:numPr>
          <w:ilvl w:val="0"/>
          <w:numId w:val="10"/>
        </w:numPr>
      </w:pPr>
      <w:r>
        <w:t>Come up with rewards for volunteers.</w:t>
      </w:r>
    </w:p>
    <w:p w:rsidR="00345FB0" w:rsidRDefault="00345FB0" w:rsidP="00345FB0">
      <w:pPr>
        <w:pStyle w:val="ListParagraph"/>
        <w:numPr>
          <w:ilvl w:val="0"/>
          <w:numId w:val="1"/>
        </w:numPr>
      </w:pPr>
      <w:r>
        <w:lastRenderedPageBreak/>
        <w:t xml:space="preserve">Should Volunteer Manager and Equipment Manager have a vote at Board Meetings: There was discussion about </w:t>
      </w:r>
      <w:proofErr w:type="gramStart"/>
      <w:r>
        <w:t>this.</w:t>
      </w:r>
      <w:proofErr w:type="gramEnd"/>
      <w:r>
        <w:t xml:space="preserve"> The Executive Board (president, </w:t>
      </w:r>
      <w:proofErr w:type="spellStart"/>
      <w:proofErr w:type="gramStart"/>
      <w:r>
        <w:t>vp</w:t>
      </w:r>
      <w:proofErr w:type="spellEnd"/>
      <w:proofErr w:type="gramEnd"/>
      <w:r>
        <w:t xml:space="preserve">, </w:t>
      </w:r>
      <w:proofErr w:type="spellStart"/>
      <w:r>
        <w:t>treas</w:t>
      </w:r>
      <w:proofErr w:type="spellEnd"/>
      <w:r>
        <w:t xml:space="preserve">, sec, Woodstock RD, member-at-large, </w:t>
      </w:r>
      <w:r w:rsidR="001527A2">
        <w:t xml:space="preserve">and immediate past </w:t>
      </w:r>
      <w:proofErr w:type="spellStart"/>
      <w:r w:rsidR="001527A2">
        <w:t>pres</w:t>
      </w:r>
      <w:proofErr w:type="spellEnd"/>
      <w:r w:rsidR="001527A2">
        <w:t xml:space="preserve">) are all voted positions. The extended board members are appointed by the president and approved by the Board. The recent bylaw change supported this system as there are so many extended board members it would make it hard to have a majority at a meeting, and it would be hard to get things done. The Exec Board is able to get a lot done. Extended board members are encouraged to offer input and support during the meetings. </w:t>
      </w:r>
      <w:r w:rsidR="00E54E82">
        <w:t>Nancy said she felt this was a decision for the next president to decide, especially since it would require some major changes and a vote from membership to approve any bylaw changes.</w:t>
      </w:r>
    </w:p>
    <w:p w:rsidR="001527A2" w:rsidRDefault="001527A2" w:rsidP="001527A2">
      <w:pPr>
        <w:pStyle w:val="ListParagraph"/>
        <w:numPr>
          <w:ilvl w:val="0"/>
          <w:numId w:val="1"/>
        </w:numPr>
      </w:pPr>
      <w:r>
        <w:t xml:space="preserve">Wilburn Smallwood Award: Nancy asked for consideration to create or re-name an award for Wilburn as he has been a longtime member of the club who has truly given back to the club. He kept the clocks running for more than 20 years and has been involved in many other areas of the club for a long time. </w:t>
      </w:r>
    </w:p>
    <w:p w:rsidR="001527A2" w:rsidRDefault="001527A2" w:rsidP="001527A2">
      <w:pPr>
        <w:pStyle w:val="ListParagraph"/>
        <w:numPr>
          <w:ilvl w:val="0"/>
          <w:numId w:val="13"/>
        </w:numPr>
      </w:pPr>
      <w:r>
        <w:t>Brooke will email Nancy and the Board the award criteria as it exists right now.</w:t>
      </w:r>
    </w:p>
    <w:p w:rsidR="001527A2" w:rsidRDefault="001527A2" w:rsidP="001527A2">
      <w:pPr>
        <w:pStyle w:val="ListParagraph"/>
        <w:numPr>
          <w:ilvl w:val="0"/>
          <w:numId w:val="13"/>
        </w:numPr>
      </w:pPr>
      <w:r>
        <w:t>The topic was tabled until we receive further info.</w:t>
      </w:r>
    </w:p>
    <w:p w:rsidR="00E54E82" w:rsidRDefault="00E54E82" w:rsidP="00E54E82">
      <w:pPr>
        <w:pStyle w:val="ListParagraph"/>
        <w:numPr>
          <w:ilvl w:val="0"/>
          <w:numId w:val="13"/>
        </w:numPr>
      </w:pPr>
      <w:r>
        <w:t>Nancy noted that Wilburn’s son and daughter will be running Woodstock with him this year.</w:t>
      </w:r>
    </w:p>
    <w:p w:rsidR="001527A2" w:rsidRDefault="001527A2" w:rsidP="001527A2">
      <w:pPr>
        <w:pStyle w:val="ListParagraph"/>
        <w:numPr>
          <w:ilvl w:val="0"/>
          <w:numId w:val="1"/>
        </w:numPr>
      </w:pPr>
      <w:r>
        <w:t xml:space="preserve">ARC Tent: Leah requested that the ARC tent not be set up at out-of-town races that have a running club, so we don’t interfere with any club’s turf. She would like for us to keep </w:t>
      </w:r>
      <w:r w:rsidR="00E54E82">
        <w:t>having the tent at local races, like Oxford, Jacksonville, Anniston, etc. Leah motioned, Brooke seconded, the motion passed.</w:t>
      </w:r>
    </w:p>
    <w:p w:rsidR="00E54E82" w:rsidRDefault="00E54E82" w:rsidP="001527A2">
      <w:pPr>
        <w:pStyle w:val="ListParagraph"/>
        <w:numPr>
          <w:ilvl w:val="0"/>
          <w:numId w:val="1"/>
        </w:numPr>
      </w:pPr>
      <w:r>
        <w:t xml:space="preserve">New Members: The Board discussed ways to make them feel more welcome. </w:t>
      </w:r>
    </w:p>
    <w:p w:rsidR="00E54E82" w:rsidRDefault="00E54E82" w:rsidP="00E54E82">
      <w:pPr>
        <w:pStyle w:val="ListParagraph"/>
        <w:numPr>
          <w:ilvl w:val="0"/>
          <w:numId w:val="14"/>
        </w:numPr>
      </w:pPr>
      <w:r>
        <w:t xml:space="preserve">Cheryl already sends the new members’ email addresses to Justin Thurman, </w:t>
      </w:r>
      <w:proofErr w:type="spellStart"/>
      <w:r>
        <w:t>Enews</w:t>
      </w:r>
      <w:proofErr w:type="spellEnd"/>
      <w:r>
        <w:t xml:space="preserve"> Director, so she will ask if he will list them in the </w:t>
      </w:r>
      <w:proofErr w:type="spellStart"/>
      <w:r>
        <w:t>enews</w:t>
      </w:r>
      <w:proofErr w:type="spellEnd"/>
      <w:r>
        <w:t xml:space="preserve"> as being new members and welcome them to the club.</w:t>
      </w:r>
    </w:p>
    <w:p w:rsidR="00E54E82" w:rsidRDefault="00E54E82" w:rsidP="00E54E82">
      <w:pPr>
        <w:pStyle w:val="ListParagraph"/>
        <w:numPr>
          <w:ilvl w:val="0"/>
          <w:numId w:val="14"/>
        </w:numPr>
      </w:pPr>
      <w:r>
        <w:t>Cheryl will post their names on Facebook, and welcome them.</w:t>
      </w:r>
    </w:p>
    <w:p w:rsidR="00E54E82" w:rsidRDefault="00E54E82" w:rsidP="00E54E82">
      <w:pPr>
        <w:pStyle w:val="ListParagraph"/>
        <w:numPr>
          <w:ilvl w:val="0"/>
          <w:numId w:val="1"/>
        </w:numPr>
      </w:pPr>
      <w:r>
        <w:t>Race Ratings: Mark proposed a new idea that we rate races in our area. This would provide valuable information to people if they are trying to decide whether to run a race, what the race offers, whether the race is safe, and other info. Board was intrigued with this idea and asked him to gather more info and offer a proposal at a future Board Meeting. Mark will pursue a survey-type form to rate the races.</w:t>
      </w:r>
    </w:p>
    <w:p w:rsidR="00E54E82" w:rsidRDefault="00E54E82" w:rsidP="00E54E82">
      <w:pPr>
        <w:pStyle w:val="ListParagraph"/>
        <w:numPr>
          <w:ilvl w:val="0"/>
          <w:numId w:val="1"/>
        </w:numPr>
      </w:pPr>
      <w:r>
        <w:t xml:space="preserve">Youth Running: They have had two meetings with 12-13 kids at each one, ranging from 3-11 years old. Holly said they all seemed to be enjoying the program. Holly wanted to know where the Youth Running Medals are. Leah said she may know. Also, Holly wanted to know how to order shirts, medals, etc. Leah </w:t>
      </w:r>
      <w:r w:rsidR="00A05567">
        <w:t>reminded her she has $750 to use, and told her how to do it. Holly said even though they started a little late, she thinks the kids will still be able to use Woodstock as their target race to get to 26.2 miles.</w:t>
      </w:r>
    </w:p>
    <w:p w:rsidR="00E54E82" w:rsidRDefault="00E54E82" w:rsidP="00E54E82">
      <w:pPr>
        <w:pStyle w:val="ListParagraph"/>
        <w:numPr>
          <w:ilvl w:val="0"/>
          <w:numId w:val="1"/>
        </w:numPr>
      </w:pPr>
      <w:r>
        <w:t>Treasurer: Leah said she had no report as the statement had not come in yet. The Board discussed moving the meetings from the first Monday to the second one so Leah would have time to receive the statement.</w:t>
      </w:r>
    </w:p>
    <w:p w:rsidR="00E54E82" w:rsidRDefault="00A05567" w:rsidP="00E54E82">
      <w:pPr>
        <w:pStyle w:val="ListParagraph"/>
        <w:numPr>
          <w:ilvl w:val="0"/>
          <w:numId w:val="1"/>
        </w:numPr>
      </w:pPr>
      <w:r>
        <w:t>WAR Group: Sign up is today. Runs start next week.</w:t>
      </w:r>
    </w:p>
    <w:p w:rsidR="00A05567" w:rsidRDefault="00A05567" w:rsidP="00E54E82">
      <w:pPr>
        <w:pStyle w:val="ListParagraph"/>
        <w:numPr>
          <w:ilvl w:val="0"/>
          <w:numId w:val="1"/>
        </w:numPr>
      </w:pPr>
      <w:r>
        <w:lastRenderedPageBreak/>
        <w:t>Woodstock Report: Haley gave an overview of what’s happening.</w:t>
      </w:r>
    </w:p>
    <w:p w:rsidR="00A05567" w:rsidRDefault="00A05567" w:rsidP="00A05567">
      <w:pPr>
        <w:pStyle w:val="ListParagraph"/>
        <w:numPr>
          <w:ilvl w:val="0"/>
          <w:numId w:val="18"/>
        </w:numPr>
      </w:pPr>
      <w:r>
        <w:t>The course has been painted recently.</w:t>
      </w:r>
    </w:p>
    <w:p w:rsidR="00A05567" w:rsidRDefault="00A05567" w:rsidP="00A05567">
      <w:pPr>
        <w:pStyle w:val="ListParagraph"/>
        <w:numPr>
          <w:ilvl w:val="0"/>
          <w:numId w:val="18"/>
        </w:numPr>
      </w:pPr>
      <w:r>
        <w:t>Training runs start on Thursday.</w:t>
      </w:r>
    </w:p>
    <w:p w:rsidR="00A05567" w:rsidRDefault="00A05567" w:rsidP="00A05567">
      <w:pPr>
        <w:pStyle w:val="ListParagraph"/>
        <w:numPr>
          <w:ilvl w:val="0"/>
          <w:numId w:val="18"/>
        </w:numPr>
      </w:pPr>
      <w:r>
        <w:t>Rocky Hollow will man water stations along the course for the training runs.</w:t>
      </w:r>
    </w:p>
    <w:p w:rsidR="00A05567" w:rsidRDefault="009319CC" w:rsidP="00A05567">
      <w:pPr>
        <w:pStyle w:val="ListParagraph"/>
        <w:numPr>
          <w:ilvl w:val="0"/>
          <w:numId w:val="18"/>
        </w:numPr>
      </w:pPr>
      <w:r>
        <w:t>Inserts printed – one error on date, but don’t think it will be a huge problem.</w:t>
      </w:r>
    </w:p>
    <w:p w:rsidR="009319CC" w:rsidRDefault="009319CC" w:rsidP="00A05567">
      <w:pPr>
        <w:pStyle w:val="ListParagraph"/>
        <w:numPr>
          <w:ilvl w:val="0"/>
          <w:numId w:val="18"/>
        </w:numPr>
      </w:pPr>
      <w:r>
        <w:t>June 11 – course will be re-certified</w:t>
      </w:r>
    </w:p>
    <w:p w:rsidR="004E5C35" w:rsidRDefault="004E5C35" w:rsidP="00A05567">
      <w:pPr>
        <w:pStyle w:val="ListParagraph"/>
        <w:numPr>
          <w:ilvl w:val="0"/>
          <w:numId w:val="18"/>
        </w:numPr>
      </w:pPr>
      <w:r>
        <w:t>Ordering medals for awards</w:t>
      </w:r>
    </w:p>
    <w:p w:rsidR="004E5C35" w:rsidRDefault="004E5C35" w:rsidP="00A05567">
      <w:pPr>
        <w:pStyle w:val="ListParagraph"/>
        <w:numPr>
          <w:ilvl w:val="0"/>
          <w:numId w:val="18"/>
        </w:numPr>
      </w:pPr>
      <w:r>
        <w:t>Team Trophies</w:t>
      </w:r>
    </w:p>
    <w:p w:rsidR="004E5C35" w:rsidRDefault="004E5C35" w:rsidP="00A05567">
      <w:pPr>
        <w:pStyle w:val="ListParagraph"/>
        <w:numPr>
          <w:ilvl w:val="0"/>
          <w:numId w:val="18"/>
        </w:numPr>
      </w:pPr>
      <w:r>
        <w:t>Overall winners will get special medals</w:t>
      </w:r>
    </w:p>
    <w:p w:rsidR="004E5C35" w:rsidRDefault="004E5C35" w:rsidP="00A05567">
      <w:pPr>
        <w:pStyle w:val="ListParagraph"/>
        <w:numPr>
          <w:ilvl w:val="0"/>
          <w:numId w:val="18"/>
        </w:numPr>
      </w:pPr>
      <w:r>
        <w:t>Shirts – Woodstock and Volunteer - are being finalized through Opportunity Center.</w:t>
      </w:r>
    </w:p>
    <w:p w:rsidR="004E5C35" w:rsidRDefault="004E5C35" w:rsidP="00A05567">
      <w:pPr>
        <w:pStyle w:val="ListParagraph"/>
        <w:numPr>
          <w:ilvl w:val="0"/>
          <w:numId w:val="18"/>
        </w:numPr>
      </w:pPr>
      <w:r>
        <w:t>Woodstock Meeting will be soon.</w:t>
      </w:r>
    </w:p>
    <w:p w:rsidR="004E5C35" w:rsidRDefault="004E5C35" w:rsidP="00A05567">
      <w:pPr>
        <w:pStyle w:val="ListParagraph"/>
        <w:numPr>
          <w:ilvl w:val="0"/>
          <w:numId w:val="18"/>
        </w:numPr>
      </w:pPr>
      <w:r>
        <w:t xml:space="preserve">Vendor Chair is Suzy </w:t>
      </w:r>
      <w:proofErr w:type="spellStart"/>
      <w:r>
        <w:t>Spiceland</w:t>
      </w:r>
      <w:proofErr w:type="spellEnd"/>
      <w:r>
        <w:t>.</w:t>
      </w:r>
    </w:p>
    <w:p w:rsidR="004E5C35" w:rsidRDefault="004E5C35" w:rsidP="00A05567">
      <w:pPr>
        <w:pStyle w:val="ListParagraph"/>
        <w:numPr>
          <w:ilvl w:val="0"/>
          <w:numId w:val="18"/>
        </w:numPr>
      </w:pPr>
      <w:r>
        <w:t>Volunteer Chair is Amie Hinton.</w:t>
      </w:r>
    </w:p>
    <w:p w:rsidR="004E5C35" w:rsidRDefault="004E5C35" w:rsidP="00A05567">
      <w:pPr>
        <w:pStyle w:val="ListParagraph"/>
        <w:numPr>
          <w:ilvl w:val="0"/>
          <w:numId w:val="18"/>
        </w:numPr>
      </w:pPr>
      <w:r>
        <w:t>Registration Chair is Dennis Dunn.</w:t>
      </w:r>
    </w:p>
    <w:p w:rsidR="004E5C35" w:rsidRDefault="004E5C35" w:rsidP="00A05567">
      <w:pPr>
        <w:pStyle w:val="ListParagraph"/>
        <w:numPr>
          <w:ilvl w:val="0"/>
          <w:numId w:val="18"/>
        </w:numPr>
      </w:pPr>
      <w:r>
        <w:t>Sponsorship is Brooke.</w:t>
      </w:r>
    </w:p>
    <w:p w:rsidR="004E5C35" w:rsidRDefault="004E5C35" w:rsidP="00A05567">
      <w:pPr>
        <w:pStyle w:val="ListParagraph"/>
        <w:numPr>
          <w:ilvl w:val="0"/>
          <w:numId w:val="18"/>
        </w:numPr>
      </w:pPr>
      <w:r>
        <w:t>Course Chair – open</w:t>
      </w:r>
    </w:p>
    <w:p w:rsidR="004E5C35" w:rsidRDefault="004E5C35" w:rsidP="00A05567">
      <w:pPr>
        <w:pStyle w:val="ListParagraph"/>
        <w:numPr>
          <w:ilvl w:val="0"/>
          <w:numId w:val="18"/>
        </w:numPr>
      </w:pPr>
      <w:r>
        <w:t>Water Chair – open</w:t>
      </w:r>
    </w:p>
    <w:p w:rsidR="004E5C35" w:rsidRDefault="004E5C35" w:rsidP="00A05567">
      <w:pPr>
        <w:pStyle w:val="ListParagraph"/>
        <w:numPr>
          <w:ilvl w:val="0"/>
          <w:numId w:val="18"/>
        </w:numPr>
      </w:pPr>
      <w:r>
        <w:t>Water Bottle filler – open</w:t>
      </w:r>
    </w:p>
    <w:p w:rsidR="004E5C35" w:rsidRDefault="004E5C35" w:rsidP="00A05567">
      <w:pPr>
        <w:pStyle w:val="ListParagraph"/>
        <w:numPr>
          <w:ilvl w:val="0"/>
          <w:numId w:val="18"/>
        </w:numPr>
      </w:pPr>
      <w:r>
        <w:t>Door Prizes – Carollynne Blakney and Carla Willingham</w:t>
      </w:r>
    </w:p>
    <w:p w:rsidR="004E5C35" w:rsidRDefault="004E5C35" w:rsidP="00A05567">
      <w:pPr>
        <w:pStyle w:val="ListParagraph"/>
        <w:numPr>
          <w:ilvl w:val="0"/>
          <w:numId w:val="18"/>
        </w:numPr>
      </w:pPr>
      <w:r>
        <w:t xml:space="preserve">Virtual Bag – Mindy </w:t>
      </w:r>
      <w:proofErr w:type="spellStart"/>
      <w:r>
        <w:t>Pettus</w:t>
      </w:r>
      <w:proofErr w:type="spellEnd"/>
      <w:r>
        <w:t xml:space="preserve"> (Rookie Runner)</w:t>
      </w:r>
    </w:p>
    <w:p w:rsidR="004E5C35" w:rsidRDefault="004E5C35" w:rsidP="00A05567">
      <w:pPr>
        <w:pStyle w:val="ListParagraph"/>
        <w:numPr>
          <w:ilvl w:val="0"/>
          <w:numId w:val="18"/>
        </w:numPr>
      </w:pPr>
      <w:proofErr w:type="spellStart"/>
      <w:r>
        <w:t>Kidstock</w:t>
      </w:r>
      <w:proofErr w:type="spellEnd"/>
      <w:r>
        <w:t xml:space="preserve"> – Kim Powers</w:t>
      </w:r>
    </w:p>
    <w:p w:rsidR="004E5C35" w:rsidRDefault="004E5C35" w:rsidP="00A05567">
      <w:pPr>
        <w:pStyle w:val="ListParagraph"/>
        <w:numPr>
          <w:ilvl w:val="0"/>
          <w:numId w:val="18"/>
        </w:numPr>
      </w:pPr>
      <w:r>
        <w:t>Food Chair – Robert Smith and Nancy Smith</w:t>
      </w:r>
    </w:p>
    <w:p w:rsidR="004E5C35" w:rsidRDefault="004E5C35" w:rsidP="00A05567">
      <w:pPr>
        <w:pStyle w:val="ListParagraph"/>
        <w:numPr>
          <w:ilvl w:val="0"/>
          <w:numId w:val="18"/>
        </w:numPr>
      </w:pPr>
      <w:r>
        <w:t xml:space="preserve">Stage will be set up for music by </w:t>
      </w:r>
      <w:proofErr w:type="spellStart"/>
      <w:r>
        <w:t>Kilby</w:t>
      </w:r>
      <w:proofErr w:type="spellEnd"/>
      <w:r>
        <w:t xml:space="preserve"> House</w:t>
      </w:r>
    </w:p>
    <w:p w:rsidR="004E5C35" w:rsidRDefault="004E5C35" w:rsidP="00A05567">
      <w:pPr>
        <w:pStyle w:val="ListParagraph"/>
        <w:numPr>
          <w:ilvl w:val="0"/>
          <w:numId w:val="18"/>
        </w:numPr>
      </w:pPr>
      <w:r>
        <w:t>Nancy reminded Haley to meet with Mr. Folks with the City to go over all the many City commitments.</w:t>
      </w:r>
    </w:p>
    <w:p w:rsidR="004E5C35" w:rsidRDefault="004E5C35" w:rsidP="00A05567">
      <w:pPr>
        <w:pStyle w:val="ListParagraph"/>
        <w:numPr>
          <w:ilvl w:val="0"/>
          <w:numId w:val="18"/>
        </w:numPr>
      </w:pPr>
      <w:r>
        <w:t>Announcer – Steve Stevens</w:t>
      </w:r>
    </w:p>
    <w:p w:rsidR="004E5C35" w:rsidRDefault="004E5C35" w:rsidP="00A05567">
      <w:pPr>
        <w:pStyle w:val="ListParagraph"/>
        <w:numPr>
          <w:ilvl w:val="0"/>
          <w:numId w:val="18"/>
        </w:numPr>
      </w:pPr>
      <w:r>
        <w:t>NEABA – MM Team – Haley said Preston York had said they would do it again. She said she was going to re-check with him.</w:t>
      </w:r>
    </w:p>
    <w:p w:rsidR="004E5C35" w:rsidRDefault="004E5C35" w:rsidP="004E5C35">
      <w:pPr>
        <w:pStyle w:val="ListParagraph"/>
        <w:numPr>
          <w:ilvl w:val="0"/>
          <w:numId w:val="18"/>
        </w:numPr>
      </w:pPr>
      <w:r>
        <w:t>Nancy reminded Haley to get the Mayor to start the race.</w:t>
      </w:r>
    </w:p>
    <w:p w:rsidR="004E5C35" w:rsidRDefault="004E5C35" w:rsidP="004E5C35">
      <w:pPr>
        <w:pStyle w:val="ListParagraph"/>
        <w:numPr>
          <w:ilvl w:val="0"/>
          <w:numId w:val="1"/>
        </w:numPr>
      </w:pPr>
      <w:r>
        <w:t xml:space="preserve">Social: The Board agreed to hold the next club social the week after Woodstock on Saturday, August 10 at Classic’s Green Olive. Casual dress. 7 p.m. Brooke will contact Classic. (Note: The Mellow Mushroom social in May was the most successful social the club has ever had, with more than 70 members in attendance. </w:t>
      </w:r>
      <w:bookmarkStart w:id="0" w:name="_GoBack"/>
      <w:bookmarkEnd w:id="0"/>
      <w:r>
        <w:t>We’re hoping to build on that success by supporting our sponsors and holding events at their businesses.)</w:t>
      </w:r>
    </w:p>
    <w:p w:rsidR="004E5C35" w:rsidRDefault="004E5C35" w:rsidP="004E5C35">
      <w:r>
        <w:t>NEXT MEETING: Monday, July 8, 2013 at 6 p.m. at the YMCA. Nancy will confirm with Maggie.</w:t>
      </w:r>
    </w:p>
    <w:p w:rsidR="004E5C35" w:rsidRDefault="004E5C35" w:rsidP="004E5C35"/>
    <w:p w:rsidR="004F0D43" w:rsidRDefault="004F0D43" w:rsidP="004F0D43">
      <w:pPr>
        <w:pStyle w:val="ListParagraph"/>
        <w:ind w:left="1440"/>
      </w:pPr>
    </w:p>
    <w:p w:rsidR="0028064B" w:rsidRDefault="0028064B"/>
    <w:sectPr w:rsidR="00280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54CC"/>
    <w:multiLevelType w:val="hybridMultilevel"/>
    <w:tmpl w:val="C64E58E8"/>
    <w:lvl w:ilvl="0" w:tplc="6D363E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C65408"/>
    <w:multiLevelType w:val="hybridMultilevel"/>
    <w:tmpl w:val="4DDC64FE"/>
    <w:lvl w:ilvl="0" w:tplc="5C824A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2670AC"/>
    <w:multiLevelType w:val="hybridMultilevel"/>
    <w:tmpl w:val="C2C6A412"/>
    <w:lvl w:ilvl="0" w:tplc="BD0891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0909E6"/>
    <w:multiLevelType w:val="hybridMultilevel"/>
    <w:tmpl w:val="FC9ECB8E"/>
    <w:lvl w:ilvl="0" w:tplc="25187E3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474CCB"/>
    <w:multiLevelType w:val="hybridMultilevel"/>
    <w:tmpl w:val="0C7A1A32"/>
    <w:lvl w:ilvl="0" w:tplc="88ACB3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4011E7"/>
    <w:multiLevelType w:val="hybridMultilevel"/>
    <w:tmpl w:val="A3406052"/>
    <w:lvl w:ilvl="0" w:tplc="415E29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3A1E04"/>
    <w:multiLevelType w:val="hybridMultilevel"/>
    <w:tmpl w:val="0C6AB762"/>
    <w:lvl w:ilvl="0" w:tplc="8D8A5C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7F7033"/>
    <w:multiLevelType w:val="hybridMultilevel"/>
    <w:tmpl w:val="BEE60368"/>
    <w:lvl w:ilvl="0" w:tplc="5CE2A5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14806F3"/>
    <w:multiLevelType w:val="hybridMultilevel"/>
    <w:tmpl w:val="1AF23A12"/>
    <w:lvl w:ilvl="0" w:tplc="09160E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24F4B53"/>
    <w:multiLevelType w:val="hybridMultilevel"/>
    <w:tmpl w:val="94C48ABE"/>
    <w:lvl w:ilvl="0" w:tplc="F59AD6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5F3972"/>
    <w:multiLevelType w:val="hybridMultilevel"/>
    <w:tmpl w:val="C69A9882"/>
    <w:lvl w:ilvl="0" w:tplc="736200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847220E"/>
    <w:multiLevelType w:val="hybridMultilevel"/>
    <w:tmpl w:val="F0801622"/>
    <w:lvl w:ilvl="0" w:tplc="1D3CD6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611E72"/>
    <w:multiLevelType w:val="hybridMultilevel"/>
    <w:tmpl w:val="CFCEBF82"/>
    <w:lvl w:ilvl="0" w:tplc="D49882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1F276E9"/>
    <w:multiLevelType w:val="hybridMultilevel"/>
    <w:tmpl w:val="BD9C9B74"/>
    <w:lvl w:ilvl="0" w:tplc="66DEB4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9863BDE"/>
    <w:multiLevelType w:val="hybridMultilevel"/>
    <w:tmpl w:val="ED2EA4C4"/>
    <w:lvl w:ilvl="0" w:tplc="E2AA45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BED4EFD"/>
    <w:multiLevelType w:val="hybridMultilevel"/>
    <w:tmpl w:val="2B303B24"/>
    <w:lvl w:ilvl="0" w:tplc="B53899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FD4117B"/>
    <w:multiLevelType w:val="hybridMultilevel"/>
    <w:tmpl w:val="73B68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607AAF"/>
    <w:multiLevelType w:val="hybridMultilevel"/>
    <w:tmpl w:val="A1E8AF46"/>
    <w:lvl w:ilvl="0" w:tplc="5CF6B1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8"/>
  </w:num>
  <w:num w:numId="3">
    <w:abstractNumId w:val="2"/>
  </w:num>
  <w:num w:numId="4">
    <w:abstractNumId w:val="1"/>
  </w:num>
  <w:num w:numId="5">
    <w:abstractNumId w:val="4"/>
  </w:num>
  <w:num w:numId="6">
    <w:abstractNumId w:val="3"/>
  </w:num>
  <w:num w:numId="7">
    <w:abstractNumId w:val="12"/>
  </w:num>
  <w:num w:numId="8">
    <w:abstractNumId w:val="7"/>
  </w:num>
  <w:num w:numId="9">
    <w:abstractNumId w:val="5"/>
  </w:num>
  <w:num w:numId="10">
    <w:abstractNumId w:val="9"/>
  </w:num>
  <w:num w:numId="11">
    <w:abstractNumId w:val="0"/>
  </w:num>
  <w:num w:numId="12">
    <w:abstractNumId w:val="14"/>
  </w:num>
  <w:num w:numId="13">
    <w:abstractNumId w:val="17"/>
  </w:num>
  <w:num w:numId="14">
    <w:abstractNumId w:val="10"/>
  </w:num>
  <w:num w:numId="15">
    <w:abstractNumId w:val="13"/>
  </w:num>
  <w:num w:numId="16">
    <w:abstractNumId w:val="15"/>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AB"/>
    <w:rsid w:val="000E6435"/>
    <w:rsid w:val="001527A2"/>
    <w:rsid w:val="0028064B"/>
    <w:rsid w:val="00345FB0"/>
    <w:rsid w:val="004E5C35"/>
    <w:rsid w:val="004F0D43"/>
    <w:rsid w:val="00643168"/>
    <w:rsid w:val="009319CC"/>
    <w:rsid w:val="00A05567"/>
    <w:rsid w:val="00A949AB"/>
    <w:rsid w:val="00E54E82"/>
    <w:rsid w:val="00E65956"/>
    <w:rsid w:val="00EE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9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Nelson</dc:creator>
  <cp:lastModifiedBy>Brooke Nelson</cp:lastModifiedBy>
  <cp:revision>6</cp:revision>
  <dcterms:created xsi:type="dcterms:W3CDTF">2013-06-05T19:17:00Z</dcterms:created>
  <dcterms:modified xsi:type="dcterms:W3CDTF">2013-06-05T20:52:00Z</dcterms:modified>
</cp:coreProperties>
</file>